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2FD90" w14:textId="77777777" w:rsidR="00E6432C" w:rsidRPr="0023414A" w:rsidRDefault="00E6432C" w:rsidP="00E6432C">
      <w:pPr>
        <w:rPr>
          <w:b/>
        </w:rPr>
      </w:pPr>
      <w:bookmarkStart w:id="0" w:name="_GoBack"/>
      <w:bookmarkEnd w:id="0"/>
      <w:r w:rsidRPr="0023414A">
        <w:rPr>
          <w:b/>
        </w:rPr>
        <w:t>Combined SCVAC / VAC Track and Field Championships August 28</w:t>
      </w:r>
      <w:r w:rsidRPr="0023414A">
        <w:rPr>
          <w:b/>
          <w:vertAlign w:val="superscript"/>
        </w:rPr>
        <w:t>th</w:t>
      </w:r>
    </w:p>
    <w:p w14:paraId="2A263F7A" w14:textId="77777777" w:rsidR="00E6432C" w:rsidRPr="0023414A" w:rsidRDefault="00E6432C">
      <w:pPr>
        <w:rPr>
          <w:b/>
        </w:rPr>
      </w:pPr>
      <w:r w:rsidRPr="0023414A">
        <w:rPr>
          <w:b/>
        </w:rPr>
        <w:t>Kingsmeadow Stadium, Kingston Road, Kingston upon Thames KT1 3PB</w:t>
      </w:r>
    </w:p>
    <w:p w14:paraId="185DEDB6" w14:textId="56CD4605" w:rsidR="00F87775" w:rsidRDefault="00DF7852">
      <w:r>
        <w:t>Following the cancellation of the SCVAC Championships scheduled for May 28</w:t>
      </w:r>
      <w:r w:rsidRPr="00DF7852">
        <w:rPr>
          <w:vertAlign w:val="superscript"/>
        </w:rPr>
        <w:t>th</w:t>
      </w:r>
      <w:r>
        <w:t>, here are some notes to clarify how the SCVAC and VAC Championships will be run in a combined meeting.</w:t>
      </w:r>
    </w:p>
    <w:p w14:paraId="33F5674A" w14:textId="0E11602F" w:rsidR="00F34BDE" w:rsidRDefault="00F34BDE" w:rsidP="00F34BDE">
      <w:pPr>
        <w:rPr>
          <w:rFonts w:ascii="Calibri" w:hAnsi="Calibri"/>
        </w:rPr>
      </w:pPr>
      <w:r>
        <w:rPr>
          <w:rFonts w:ascii="Calibri" w:hAnsi="Calibri"/>
        </w:rPr>
        <w:t xml:space="preserve">SCVAC championships </w:t>
      </w:r>
      <w:r w:rsidR="00DF7852">
        <w:rPr>
          <w:rFonts w:ascii="Calibri" w:hAnsi="Calibri"/>
        </w:rPr>
        <w:t>are</w:t>
      </w:r>
      <w:r>
        <w:rPr>
          <w:rFonts w:ascii="Calibri" w:hAnsi="Calibri"/>
        </w:rPr>
        <w:t xml:space="preserve"> for SCVAC athletes </w:t>
      </w:r>
      <w:r w:rsidR="00AF5381">
        <w:rPr>
          <w:rFonts w:ascii="Calibri" w:hAnsi="Calibri"/>
        </w:rPr>
        <w:t>(including those who are also members of VAC)</w:t>
      </w:r>
      <w:r>
        <w:rPr>
          <w:rFonts w:ascii="Calibri" w:hAnsi="Calibri"/>
        </w:rPr>
        <w:t xml:space="preserve"> with SCVAC medals to those who reach the SCVAC standards.</w:t>
      </w:r>
    </w:p>
    <w:p w14:paraId="68884DEF" w14:textId="6B034707" w:rsidR="00F34BDE" w:rsidRDefault="00F34BDE" w:rsidP="00F34BDE">
      <w:pPr>
        <w:rPr>
          <w:rFonts w:ascii="Calibri" w:hAnsi="Calibri"/>
        </w:rPr>
      </w:pPr>
      <w:r>
        <w:rPr>
          <w:rFonts w:ascii="Calibri" w:hAnsi="Calibri"/>
        </w:rPr>
        <w:t xml:space="preserve">VAC championships </w:t>
      </w:r>
      <w:r w:rsidR="00DF7852">
        <w:rPr>
          <w:rFonts w:ascii="Calibri" w:hAnsi="Calibri"/>
        </w:rPr>
        <w:t>are</w:t>
      </w:r>
      <w:r>
        <w:rPr>
          <w:rFonts w:ascii="Calibri" w:hAnsi="Calibri"/>
        </w:rPr>
        <w:t xml:space="preserve"> for VAC members and other BMAF area clubs and guests, with VAC medals to first three VAC members and to non SCVAC/VAC members/guests if they come in the first three overall.</w:t>
      </w:r>
    </w:p>
    <w:p w14:paraId="4319E6F4" w14:textId="77C8B74C" w:rsidR="00213213" w:rsidRDefault="00F87775" w:rsidP="00F34BDE">
      <w:pPr>
        <w:rPr>
          <w:rFonts w:ascii="Calibri" w:hAnsi="Calibri"/>
        </w:rPr>
      </w:pPr>
      <w:r>
        <w:rPr>
          <w:rFonts w:ascii="Calibri" w:hAnsi="Calibri"/>
        </w:rPr>
        <w:t xml:space="preserve">Athletes with dual membership of SCVAC and VAC will be competing in </w:t>
      </w:r>
      <w:r w:rsidR="00AF5381">
        <w:rPr>
          <w:rFonts w:ascii="Calibri" w:hAnsi="Calibri"/>
        </w:rPr>
        <w:t>both</w:t>
      </w:r>
      <w:r>
        <w:rPr>
          <w:rFonts w:ascii="Calibri" w:hAnsi="Calibri"/>
        </w:rPr>
        <w:t xml:space="preserve"> club championship</w:t>
      </w:r>
      <w:r w:rsidR="00AF5381">
        <w:rPr>
          <w:rFonts w:ascii="Calibri" w:hAnsi="Calibri"/>
        </w:rPr>
        <w:t>s</w:t>
      </w:r>
      <w:r>
        <w:rPr>
          <w:rFonts w:ascii="Calibri" w:hAnsi="Calibri"/>
        </w:rPr>
        <w:t xml:space="preserve">. </w:t>
      </w:r>
    </w:p>
    <w:p w14:paraId="5FEF9150" w14:textId="77777777" w:rsidR="00213213" w:rsidRDefault="00213213" w:rsidP="00213213">
      <w:pPr>
        <w:rPr>
          <w:rFonts w:ascii="Calibri" w:hAnsi="Calibri"/>
        </w:rPr>
      </w:pPr>
      <w:r>
        <w:rPr>
          <w:rFonts w:ascii="Calibri" w:hAnsi="Calibri"/>
        </w:rPr>
        <w:t>Members of other BMAF area clubs will be competing as guests in the VAC Championship.</w:t>
      </w:r>
    </w:p>
    <w:p w14:paraId="04A69870" w14:textId="77777777" w:rsidR="00213213" w:rsidRDefault="00213213" w:rsidP="00F34BDE">
      <w:pPr>
        <w:rPr>
          <w:rFonts w:ascii="Calibri" w:hAnsi="Calibri"/>
        </w:rPr>
      </w:pPr>
      <w:r>
        <w:rPr>
          <w:rFonts w:ascii="Calibri" w:hAnsi="Calibri"/>
        </w:rPr>
        <w:t>Those 19 athletes who had already entered the SCVAC championships scheduled to take place on 28</w:t>
      </w:r>
      <w:r w:rsidRPr="0021321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May, have had their entries transferred to the 28</w:t>
      </w:r>
      <w:r w:rsidRPr="0021321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August. </w:t>
      </w:r>
    </w:p>
    <w:p w14:paraId="5022B1AD" w14:textId="573B99FF" w:rsidR="00F87775" w:rsidRDefault="00AF5381" w:rsidP="00F34BDE">
      <w:pPr>
        <w:rPr>
          <w:rFonts w:ascii="Calibri" w:hAnsi="Calibri"/>
        </w:rPr>
      </w:pPr>
      <w:r>
        <w:rPr>
          <w:rFonts w:ascii="Calibri" w:hAnsi="Calibri"/>
        </w:rPr>
        <w:t>Entry fees have been brought into line, which means that those who entered the original SCVAC champ</w:t>
      </w:r>
      <w:r w:rsidR="00DF7852">
        <w:rPr>
          <w:rFonts w:ascii="Calibri" w:hAnsi="Calibri"/>
        </w:rPr>
        <w:t>ionship</w:t>
      </w:r>
      <w:r>
        <w:rPr>
          <w:rFonts w:ascii="Calibri" w:hAnsi="Calibri"/>
        </w:rPr>
        <w:t>, and who paid for additional events, are entitled to a small refund.</w:t>
      </w:r>
    </w:p>
    <w:p w14:paraId="4F20E8E7" w14:textId="392D4907" w:rsidR="00F34BDE" w:rsidRPr="00520CE2" w:rsidRDefault="00F34BDE" w:rsidP="00F34BDE">
      <w:pPr>
        <w:rPr>
          <w:rFonts w:ascii="Calibri" w:hAnsi="Calibri"/>
          <w:b/>
        </w:rPr>
      </w:pPr>
      <w:r w:rsidRPr="00520CE2">
        <w:rPr>
          <w:rFonts w:ascii="Calibri" w:hAnsi="Calibri"/>
          <w:b/>
        </w:rPr>
        <w:t xml:space="preserve">To </w:t>
      </w:r>
      <w:r w:rsidR="001B657D" w:rsidRPr="00520CE2">
        <w:rPr>
          <w:rFonts w:ascii="Calibri" w:hAnsi="Calibri"/>
          <w:b/>
        </w:rPr>
        <w:t>ensure the meeting runs to</w:t>
      </w:r>
      <w:r w:rsidRPr="00520CE2">
        <w:rPr>
          <w:rFonts w:ascii="Calibri" w:hAnsi="Calibri"/>
          <w:b/>
        </w:rPr>
        <w:t xml:space="preserve"> time:</w:t>
      </w:r>
    </w:p>
    <w:p w14:paraId="3C93D3D7" w14:textId="77777777" w:rsidR="00F34BDE" w:rsidRPr="00520CE2" w:rsidRDefault="00F34BDE" w:rsidP="00520CE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20CE2">
        <w:rPr>
          <w:rFonts w:ascii="Calibri" w:hAnsi="Calibri"/>
        </w:rPr>
        <w:t xml:space="preserve">Heats will be avoided by staging A/B finals, splitting SCVAC/VAC competitors if necessary.  </w:t>
      </w:r>
    </w:p>
    <w:p w14:paraId="0E32A47E" w14:textId="77777777" w:rsidR="00F34BDE" w:rsidRPr="00520CE2" w:rsidRDefault="00F34BDE" w:rsidP="00520CE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20CE2">
        <w:rPr>
          <w:rFonts w:ascii="Calibri" w:hAnsi="Calibri"/>
        </w:rPr>
        <w:t>Throws and horizontal jumps will be restricted to 4 trials each.</w:t>
      </w:r>
    </w:p>
    <w:p w14:paraId="47DD30E4" w14:textId="77777777" w:rsidR="00F34BDE" w:rsidRDefault="00F34BDE" w:rsidP="00F34BDE">
      <w:pPr>
        <w:rPr>
          <w:rFonts w:ascii="Calibri" w:hAnsi="Calibri"/>
        </w:rPr>
      </w:pPr>
      <w:r>
        <w:rPr>
          <w:rFonts w:ascii="Calibri" w:hAnsi="Calibri"/>
        </w:rPr>
        <w:t xml:space="preserve">Travel expenses and lunch will be provided for all officials </w:t>
      </w:r>
    </w:p>
    <w:p w14:paraId="0BA980BC" w14:textId="77777777" w:rsidR="00F34BDE" w:rsidRDefault="00F34BDE" w:rsidP="00F34BDE">
      <w:pPr>
        <w:rPr>
          <w:rFonts w:ascii="Calibri" w:hAnsi="Calibri"/>
        </w:rPr>
      </w:pPr>
      <w:r>
        <w:rPr>
          <w:rFonts w:ascii="Calibri" w:hAnsi="Calibri"/>
        </w:rPr>
        <w:t>Refreshments will be available from the café.</w:t>
      </w:r>
    </w:p>
    <w:p w14:paraId="678A18A9" w14:textId="77777777" w:rsidR="0023414A" w:rsidRDefault="00DF7852" w:rsidP="00F34BDE">
      <w:pPr>
        <w:rPr>
          <w:rFonts w:ascii="Calibri" w:hAnsi="Calibri"/>
        </w:rPr>
      </w:pPr>
      <w:r>
        <w:rPr>
          <w:rFonts w:ascii="Calibri" w:hAnsi="Calibri"/>
        </w:rPr>
        <w:t xml:space="preserve">To ensure a successful combined championships, </w:t>
      </w:r>
      <w:r w:rsidRPr="0023414A">
        <w:rPr>
          <w:rFonts w:ascii="Calibri" w:hAnsi="Calibri"/>
          <w:b/>
        </w:rPr>
        <w:t>we need some volunteers from SCVAC</w:t>
      </w:r>
      <w:r>
        <w:rPr>
          <w:rFonts w:ascii="Calibri" w:hAnsi="Calibri"/>
        </w:rPr>
        <w:t xml:space="preserve"> to help with meeting management, registration etc. </w:t>
      </w:r>
    </w:p>
    <w:p w14:paraId="282F08F0" w14:textId="37E0E6F5" w:rsidR="00DF7852" w:rsidRPr="0023414A" w:rsidRDefault="00DF7852" w:rsidP="00F34BDE">
      <w:pPr>
        <w:rPr>
          <w:rFonts w:ascii="Calibri" w:hAnsi="Calibri"/>
          <w:b/>
        </w:rPr>
      </w:pPr>
      <w:r w:rsidRPr="0023414A">
        <w:rPr>
          <w:rFonts w:ascii="Calibri" w:hAnsi="Calibri"/>
          <w:b/>
        </w:rPr>
        <w:t>Please contact Arthur Kimber if you can help in any way, even for part of the meeting while you are not competing.</w:t>
      </w:r>
    </w:p>
    <w:p w14:paraId="4F19D4C5" w14:textId="77777777" w:rsidR="00DF7852" w:rsidRDefault="00DF7852" w:rsidP="00F34BDE">
      <w:pPr>
        <w:rPr>
          <w:rFonts w:ascii="Calibri" w:hAnsi="Calibri"/>
        </w:rPr>
      </w:pPr>
    </w:p>
    <w:p w14:paraId="00BC60FA" w14:textId="77777777" w:rsidR="00F34BDE" w:rsidRDefault="00F34BDE" w:rsidP="00F34BDE">
      <w:pPr>
        <w:rPr>
          <w:rFonts w:ascii="Calibri" w:hAnsi="Calibri"/>
        </w:rPr>
      </w:pPr>
    </w:p>
    <w:p w14:paraId="55E0FE88" w14:textId="77777777" w:rsidR="00F34BDE" w:rsidRPr="00E6432C" w:rsidRDefault="00F34BDE"/>
    <w:sectPr w:rsidR="00F34BDE" w:rsidRPr="00E6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5680"/>
    <w:multiLevelType w:val="hybridMultilevel"/>
    <w:tmpl w:val="48FC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2C"/>
    <w:rsid w:val="001B657D"/>
    <w:rsid w:val="00213213"/>
    <w:rsid w:val="0023414A"/>
    <w:rsid w:val="002C506C"/>
    <w:rsid w:val="00520CE2"/>
    <w:rsid w:val="007A31E0"/>
    <w:rsid w:val="00AF5381"/>
    <w:rsid w:val="00DF7852"/>
    <w:rsid w:val="00E6432C"/>
    <w:rsid w:val="00F34BDE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F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Beattie</dc:creator>
  <cp:lastModifiedBy>Mike Peel</cp:lastModifiedBy>
  <cp:revision>2</cp:revision>
  <dcterms:created xsi:type="dcterms:W3CDTF">2016-05-28T09:28:00Z</dcterms:created>
  <dcterms:modified xsi:type="dcterms:W3CDTF">2016-05-28T09:28:00Z</dcterms:modified>
</cp:coreProperties>
</file>